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303"/>
        <w:gridCol w:w="4774"/>
        <w:gridCol w:w="4548"/>
      </w:tblGrid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bookmarkStart w:id="0" w:name="_GoBack"/>
            <w:bookmarkEnd w:id="0"/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Nombres y Apellidos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Correo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Aarón Hermelindo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Fuentes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aaron.zacarias@dgac.gob.gt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 de Jesús Gómez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abel.gomez@dgac.gob.gt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Adolfo Israel Morales Barrios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israrel.morales@dgac.gob.gt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 Menjivar Rodas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adriana.menjivar@dgac.gob.gt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Monger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Villatoro Gonzalez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villatoro_a@dgac.gob.gt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Espina Sánchez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alejandra.espina@dgac.gob.gt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 Josué Esaú Monzón Buendía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Allan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Haminton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Rolando Castellanos López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 Israel Callejas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allan.callejas@dgac.gob.gt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Alvaro Humberto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Calvo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alvaro.solis@dgac.gob.gt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 Leonel Rodas Zepeda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alavaro.rodas@dgac.gob.gt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Amanda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Betsabé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Pacheco Castellanos De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amanda.pacheco@dgac.gob.gt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Claudia María Aldecoa Quevedo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ana.aldecoa@dgac.gob.gt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Gabriela Aja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gabrielaaja@dgac.gob.gt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Ivonne Marie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Batres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ana.alvarez@dgac.gob.gt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Leticia Rodríguez Cuéllar De Ramírez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leticiarodiguez@dgac.gob.gt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Luisa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Najera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ana.najera@dgac.gob.gt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Avalos Rodríguez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ana.avalos@dgac.gob.gt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González Ochoa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maria.gozalez@dgac.gob.gt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Miranda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Espinoza 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Despacho Superior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Ivette Padilla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andrea.padilla@dgac.gob.gt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Gantenbein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Cáceres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Saraí Pineda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Gutierrez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andrea.pineda@dgac.gob.gt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Neftaly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Mazariegos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andres.mazariegos@dgac.gob.gt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Alonzo Luna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anibal.luna@dgac.gob.gt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Annette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pahola.solorzano@dgac.gob.gt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Antonio Mardoqueo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Alvizurez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antonio.perez@dgac.gob.gt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Lorenzo Samayoa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antony.lorenzo@dgac.gob.gt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Armando Gabriel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Pokus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Yaquián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a.pokus@dgac.gob.gt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Astrid Alicia Sandoval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astrid.sandoval@dgac.gob.gt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Cleotilde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Soto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aurac.hernandez@dgac.gob.gt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Marina Hernández Jiménez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Tellez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Maritza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Axcel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la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axel.gudiel@dgac.gob.gt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Axel Rene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Higueros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axel.higueros@dgac.gob.gt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Zoila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Wilfredo Sandoval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Brandy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Makbray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brandy.estrada@dgac.gob.gt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 Judith Morales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Brenda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Marivel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Cojulún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brenda.cojulum@dgac.gob.gt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Eliberto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Rueda Santos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byron.rueda@dgac.gob.gt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Ottoniel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Godinez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Acceso a la Información Pública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 Vicente López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Carla Andrea Espinoza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Alexander Quiñonez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carlos.quinonez@dgac.gob.gt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Alfredo Porta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Ceberg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carlos.porta@dgac.gob.gt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Antonio Meza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carlos.meza@dgac.gob.gt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Armando Osorio Avalos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carlos.osorio@dgac.gob.gt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Aroldo Gonzalez Barrera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Augusto Lara Santos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carlos.lara@dgac.gob.gt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Godoy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Melés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Saquil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Rodolfo Morales Peralta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 Lisbeth de Paz Colindres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celeste.colindres@dgac.gob.gt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César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González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cesar.gonzales@dgac.gob.gt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César Augusto Monzón Monroy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 Dagoberto Barrientos Linares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christian.barrientos@dgac.gob.gt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 Marisol Retana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claudia.retana@dgac.gob.gt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60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 Orlando Cerritos España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cornelio.cerritos@dgac.gob.gt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 Alexander López Barrios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Cristian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Cristina Magaly Soto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cristina.soto@dgac.gob.gt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 Joel García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Dalia Azucena Recinos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dalia.recinos@dgac.gob.gt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Dámaris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Eunice Vicente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Colaj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damaris.vicente@dgac.gob.gt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Aguilar Pereda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david.aguilar@dgac.gob.gt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Ascolí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david.ascoli@dgac.gob.gt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Enrique Aceituno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david.aceituno@dgac.gob.gt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Dvid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Barrientos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david.barrientos@dgac.gob.gt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Fernando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 Lucia Orellana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diana.orellana@dgac.gob.gt 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 María Barquín del Valle</w:t>
            </w: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Inventarios AIMM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diana.barquin@dgac.gob.gt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 Otilia Avendaño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dora.avendano@dgac.gob.gt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 Alejandro Matías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eddie.matias@dgac.gob.gt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Lizardo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edi.cifuentes@dgac.gob.gt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Emperatriz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Ajin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Megollón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edna.ajin@dgac.gob.gt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Surama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Pinto Cordón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edna.pinto@dgac.gob.gt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Edson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tecnicos.mmtelecom@dgac.gob.gt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Sarbelio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Monzon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Edwin (único nombre) Arriola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Albizurez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edwin.arriola@dgac.gob.gt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Emilio Jiménez Puga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Javier Garrido Mejía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edwin.garrido@dgac.gob.gt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Osvaldo Castillo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Orlando Pérez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 Antonio Leonardo Cáceres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elder.leonardo@dgac.gob.gt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 Hortensia Ramos Aquino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Elvin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Lima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Sindicato OSTAC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dario.lima@dgac.gob.gt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Pantaleón Hernández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Diaz Balan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 Aroldo Rodríguez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enrique.rodriguez@dgac.gob.gt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uiavsec@dgac.gob.gt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Antonio Corrales Lara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Tesorería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erhlich.corrales@dgac.gob.gt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Antonio Rosales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erick.rosales@dgac.gob.gt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Giovanni García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Noé Gaudencio De Paz Arredondo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erick.depaz@dgac.gob.gt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Everilda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Rivera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ericka.rivera@dgac.gob.gt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 Gerardo Calvillo Martínez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esteban.calvillo@dgac.gob.gt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Noemi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Bamaca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estela.mendez@dgac.gob.gt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Estuardo Vladimir Valdez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estuardo.valdez@dgac.gob.gt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Eva Maribel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Detlefsen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eva.detlefsen@dgac.gob.gt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Arleny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Simón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evelyn.simon@dgac.gob.gt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Carolina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Steiger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evelyn.guevara@dgac.gob.gt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 Johanna Cáceres Arriaza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Julissa Rodríguez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Xón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Vuelos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evelyn.rodriguez@dgac.gob.gt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Sutuj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evelyn.sutuj@dgac.gob.gt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 (único nombre) Calo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felipe.calo@dgac.gob.gt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 Lucía Bautista Hernández de Gálvez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fernanda.bautista@dgac.gob.gt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Filogonio Félix Estrada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felix.estrada@dgac.gob.gt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Flor de Maria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 Argueta Aguirre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francis.argueta@dgac.gob.gt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Fidel Campos Folgar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francisco.campos@dgac.gob.gt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José Arévalo Tuna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francisco.arevalo@dgac.gob.gt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(único nombre) Pérez Sánchez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Ixpatá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francisco.ixpata@dgac.gob.gt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Leonardo Giordano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francisco.giordano@dgac.gob.gt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Ozaeta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Recursos Humanos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francisco.ozaeta@dgac.gob.gt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Fredy Antonio Constanza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Soberanis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fredy.constanza@dgac.gob.gt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Lizbeth Rivera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Rivera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gabriela.rivera@dgac.gob.gt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Sugey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Sandino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Torre de Control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Gerson Adolfo Martínez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gerson.martinez@dgac.gob.gt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 Leonel Peláez Moreno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gerson.pelaez@dgac.gob.gt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Gilda Maribel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gilda.ramos@dgac.gob.gt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Gilma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Onelia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Villagran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gilma.villagran@dgac.gob.gt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Giovanni Estuardo Guerra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Buchhalter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giovanni.guerra@dgac.gob.gt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 María Lemus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glenda.lemus@dgac.gob.gt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Grecia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 Marisol Castellanos Torres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Transito Aereo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 Alejandro Monroy Monzón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guillermo.monroy@dgac.gob.gt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Padilla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gustavo.padilla@dgac.gob.gt</w:t>
            </w:r>
          </w:p>
        </w:tc>
      </w:tr>
      <w:tr w:rsidR="003433BA" w:rsidRPr="003433BA" w:rsidTr="00F51883">
        <w:trPr>
          <w:trHeight w:val="277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Burgos Baños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mundomaya.sar@dgac.gob.gt; gustavo.vurgos@dgac.gob.gt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Solares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gustavo.solares@dgac.gob.gt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 Estuardo Posadas Pop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hans.posadas@dgac.gob.gt</w:t>
            </w:r>
          </w:p>
        </w:tc>
      </w:tr>
      <w:tr w:rsidR="003433BA" w:rsidRPr="003433BA" w:rsidTr="00F51883">
        <w:trPr>
          <w:trHeight w:val="291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Haroldo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Medina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Decomisos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decomisos@dgac.gob.gt; haroldo.medina@dgac.gob.gt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Alberto Salvatierra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hector.salvatierra@dgac.gob.gt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Oswaldo Arango Rendón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hector.arango@dgac.gob.gt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Helen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Alida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Requena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helen.hernandez@dgac.gob.gt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 Concepción Asencio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henry.asencio@dgac.gob.gt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Isauro Homero Zavala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homero_zavala@dgac.gob.gt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Leonel Rosales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Comandancia de Bomberos SEI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sei.servicio@dgac.gob.gt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René Andrade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hugo.andrade@dgac.gob.gt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 Rolando Castillo Vega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hugo.vega@dgac.gob.gt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Imelda Esperanza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López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imelda.lopez@dgac.gob.g</w:t>
            </w:r>
            <w:proofErr w:type="spellEnd"/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Inosente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Tomas Aldecoa Casasola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tomas.aldecoa@dgac.gob.gt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Monterroso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irenaldo.monterroso@dgac.gob.gt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Marisol Gálvez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iris.galvez@dgac.gob.gt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Rebeca Bobadilla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Iris.bobadilla@dgac.gob.gt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Irma Liliana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Huite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irma.batz@dgac.gob.gt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Ismael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Albanez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Osorio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ismael.albanez@dgac.gob.gt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Andrea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Cardenas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ismary.cardenas@dgac.gob.gt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Ivan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Mauricio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ivan.velasquez@dgac.gob.gt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izlia.mas@dgac.gob.gt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Jahayra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David Funes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Jaime Gonzalo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jaime.grajeda@dgac.gob.gt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Oswaldo Pacay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jaime.pacay@dgac.gob.gt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Lorena Mazariegos Ventura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jania.mazariegos@dgac.gob.gt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Jerry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Yax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jerry.yax@dgac.gob.gt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Jessica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Matias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jessica.matias@dgac.gob.gt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Bedilia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Gabriel Saravia Osuna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jorge.saravia@dgac.gob.gt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Ramón Guerra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plataforma.mmaya@dgac.gob.gt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Lenín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Lau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Salvador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jorge.lau@dgac.gob.gt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Sajcap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Manuel Jaime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jorge.jaime@dgac.gob.gt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Arriaga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jorge.arriaga@dgac.gob.gt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Castillo 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Mario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Crúz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Hernández Rivas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(único nombre)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Rolando Herrarte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jorge.herrarte@dgac.gob.gt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 Alejandro Ruiz Aldana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Alfredo Valenzuela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Gini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jose.valenzuela@dgac.gob.gt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Paredes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jose.paredes@dgac.gob.gt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Daniel Navas Zepeda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daniel.navas@dgac.gob.gt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Efraín De León Pablo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jose.deleon@dgac.gob.gt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Berthet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Echeverría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jose.berthet@dgac.gob.gt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Juan Chávez Galdámez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Archivo Financiero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juan.chavez@dgac.gob.gt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Luis Sandoval Madrid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jose.sandoval@dgac.gob.gt</w:t>
            </w:r>
          </w:p>
        </w:tc>
      </w:tr>
      <w:tr w:rsidR="003433BA" w:rsidRPr="003433BA" w:rsidTr="003433BA">
        <w:trPr>
          <w:trHeight w:val="42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Manuel Chávez Lago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jose.chavez@dgac.gob.gt; dncavsec@dgac.gob.gt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Manuel Herrera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Najarro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jose.herrera@dgac.gob.gt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Miguel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jose.barillas@dgac.gob.gt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Lopéz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Asencio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jose.lopez@dgac.gob.gt; dnoavsec@dgac.gob.gt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Vidal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Noé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Rodrigo Alejandro Alarcón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rodrigo.alarcon@dgac.gob.gt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Josué David Batres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josue.batres@dgac.gob.gt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 Amaya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josue.flores@dgac.gob.gt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Alfonso Barrios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Yurrita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Tabush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andres.yurrita@dgac.gob.gt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Ramón Burgos Del Cid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juan.burgos@dgac.gob.gt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Alvarado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juanc.alvarado@dgac.gob.gt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de Guise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juan.deguise@dgac.gob.gt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Sánchez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juan.sanchez@dgac.gob.gt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Carlos Vega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jc.vega@dgac.gob.gt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Jose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juan.noriega@dgac.gob.gt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Catalán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juan.catalan@dgac.gob.gt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Morales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Morán Novales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Muñoz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juan.munoz@dgac.gob.gt</w:t>
            </w:r>
          </w:p>
        </w:tc>
      </w:tr>
      <w:tr w:rsidR="003433BA" w:rsidRPr="003433BA" w:rsidTr="003433BA">
        <w:trPr>
          <w:trHeight w:val="60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Juana Amarilis Martínez Sánchez de Arellano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calidad.avsec@dgac.gob.gt; amarilis.martinez@dgac.gob.gt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Adrián Miranda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julio.miranda@dgac.gob.gt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Antonio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Galvez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Farfán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julio.farfan@dgac.gob.gt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Cesar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Santamarina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Montavan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julio.santamarina@dgac.gob.gt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Edgar Flores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julio.flores@dgac.gob.gt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Enrique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Jalles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Guillermo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Chiguichón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julio.calito@dgac.gob.gt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Carpio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julio.carpio@dgac.gob.gt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Cetina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julio.cetina@dgac.gob.gt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Salic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Galvez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Mendizabal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julio.galvez@dgac.gob.gt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Godoy Solórzano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Karen Silvana Medrano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Técnico-Operativa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karen.medrano@dgac.gob.gt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Mariana Barberena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Carledano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karla.barberena@dgac.gob.gt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Arreaga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Perea de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karla.arreaga@dgac.gob.gt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Giovagni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Jiménez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Bourdet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Karol Mariela Castillo Herrarte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karol.castillo@dgac.gob.gt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Lizzete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katherin.aldana@dgac.gob.gt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katherynee.mencos@dgac.gob.gt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 Josué Ramírez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kelvin.ramirez@dgac.gob.gt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Alexander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Telecomunicaciones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tecnicos.mmcns@dgac.gob.gt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David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Maradiaga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kevin.maradiaga@dgac.gob.gt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Kimberly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Getzaly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Dayanara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Cruz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kimberly.cruz@dgac.gob.gt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Amilcar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Dardón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leonel.veliz@dgac.gob.gt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 Judith Marroquín Orellana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 Aníbal Saavedra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lester.saavedra@dgac.gob.gt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Lester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lester.mencos@dgac.gob.gt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 Beatriz Ortiz Monroy de Pedroza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linda.ortiz@dgac.gob.gt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Lisandro Alberto Aguilar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lissandro.aguilar@dgac.gob.gt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luis.avila@dgac.gob.gt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Antonio Escalante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luis.escalante@dgac.gob.gt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Armando Baten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luis.baten@dgac.gob.gt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Arnaldo Ruiz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luis.arnaldo@dgac.gob.gt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Arturo Méndez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luis.chavac@dgac.gob.gt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Fernando Ayala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luis.ayala@dgac.gob.gt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Estrada Betancourt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Administración Aeropuerto Internacional La Aurora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La Torre Mansilla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luis.latorre@dgac.gob.gt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Francisco del Cid Guzmán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delcid_f@dgac.gob.gt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Guillermo Aparicio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luis.aparicio@dgac.gob.gt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Montúfar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Ulises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jose.montufar@dgac.gob.gt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Orlando Montufar Chinchilla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luis.montufar@dgac.gob.gt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Roberto Ochoa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luis.ochoa@dgac.gob.gt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 Fernanda Mancilla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luisafernanda.mansilla@dgac.gob.gt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Paniagua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luz.duvina@dgac.gob.gt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Carolina Veliz Leonardo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maerlyn.veliz@dgac.gob.gt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Magdalena Elizabeth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Asifuina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magdalena.estrada@dgac.gob.gt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Manolo (único nombre) Díaz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Illescas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manolo.diaz@dgac.gob.gt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 Antonio Dávila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marco.davila@dgac.gob.gt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Antonio Jose Archila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Gozalvo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marco.archila@dgac.gob.gt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Vinicio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vinicio.lopez@dgac.gob.gt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los Milagros Guzmán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milagros.guzman@dgac.gob.gt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Lourdes Cáceres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Del Carmen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de Domínguez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maria.urias@dgac.gob.gt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del Pilar Ceballos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maria.ceballos@dgac.gob.gt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Argentina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Rosales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fernanda.avilez@dgac.gob.gt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Fernanda Chávez Chacón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maria.chavez@dgac.gob.gt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maria.florian@dgac.gob.gt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Gabriela Ruiz de Letona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Jose Samayoa Sandoval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maria.samayoa@dgac.gob.gt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Maria Rosario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Xajap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Salala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rosario.salala@dgac.gob.gt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Teresa Cruz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267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Alberto Canto (único apellido)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mario.canto@dgac.gob.gt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Arnoldo Fernández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mario.fernandez@dgac.gob.gt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Augusto Rivas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mario.rivas@dgac.gob.gt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Ismael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Mauricio Moscoso Fernández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mario.moscoso@dgac.gob.gt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mario.grajeda@dgac.gob.gt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Rolando Esquite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mario.esquite@dgac.gob.gt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Marlon Omar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Chún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Moran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Gafetes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marlon.chun@dgac.gob.gt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Martin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Catalan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Villars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Aeródromo de San José Escuintla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martin.catalan@dgac.gob.gt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Marvin (único nombre)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Zuñiga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marvin.garcia@dgac.gob.gt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Mauro Rodolfo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mauro.guevara@dgac.gob.gt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Duvalier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Meza Villatoro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maynor.meza@dgac.gob.gt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Santiago Estrada de Santisteban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marilyn.santiago@dgac.gob.gt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 Elizabeth García Arriaza de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Bámaca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 de Rivera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mayra.bamaca@dgac.gob.gt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Yessenia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Castillo Gálvez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Michelle Ivonne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Licardié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michelle.licardie@dgac.gob.gt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Minnor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Olivares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geovanny.navas@dgac.gob.gt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Angélica Salguero y Salguero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miriam.salguero@dgac.gob.gt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Judith Sandoval Chinchilla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Mirna 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mirnay.garcia@dgac.gob.gt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Mirtha Eugenia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Friely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Sosa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mirtha.friely@dgac.gob.gt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Nathalí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Zumalé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Lorenti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Silva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monica.lorenti@dgac.gob.gt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Mónica Lucrecia Bonilla Cruz de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monica.bonilla@dgac.gob.gt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Mónica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Hichos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monica.hichos@dgac.gob.gt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Odalis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Díaz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Llanes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Roca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Sub-Jefatura Administrativa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mynor.llanes@dgac.gob.gt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Iván Molina Herrera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mynor.molina@dgac.gob.gt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Josué Chin Lima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mynor.chin@dgac.gob.gt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Peralta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mynor.hernandez@dgac.gob.gt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Stuardo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Xoy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Navegación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mynor.xoy@dgac.gob.gt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 Arnoldo López Zamora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Mancilla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nestor.mancilla@dgac.gob.gt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303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Yanet Sandoval Silva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Noel Alexander Figueroa Díaz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noel.figueroa@dgac.gob.gt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Eduardo Payes Centeno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oscar.payes@dgac.gob.gt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Tinti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oscar.pirir@dgac.gob.gt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Leopoldo Ovando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oscar.ovando@dgac.gob.gt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Manuel Estrada Valdez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Segura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oscar.salazar@dgac.gob.gt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Otilio 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Sub. Dirección Administrativa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Oswaldo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Agustin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Garrido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 Gonzalo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Otto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Sazo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otto.sazo@dgac.gob.gt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 René Portocarrero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pablo.portocarrero@dgac.gob.gt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Paola Leonor Moreira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Cooperación y Asuntos Internacionales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paola.moreira@dgac.gob.gt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Argueta Vásquez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pedro.argueta@dgac.gob.gt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pedro.noriega@dgac.gob.gt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Pedro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Chayax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tecnicos.mmradar@dgac.gob.gt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Ramiro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ramiro.garcia@dgac.gob.gt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Ramón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Riveiro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ramon.riveiro@dgac.gob.gt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 Omar Guzmán Hernández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randy.guzman@dgac.gob.gt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Instrucción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raul.chavak@dgac.gob.gt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325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Raúl Gustavo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Chajón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Reyna Verónica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Umansor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veronica.garcia@dgac.gob.gt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Estrada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ricardo.cuellar@dgac.gob.gt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Velásquez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ricardo.velasquez@dgac.gob.gt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 María Madrid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rita.madrid@dgac.gob.gt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(único nombre) Blanco Urrea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roberto.blanco@dgac.gob.gt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Roberto Emanuel Castañeda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roberto.castaneda@dgac.gob.gt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Estuardo Alvarado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roberto.alvarado@dgac.gob.gt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Rosa Elvira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Chua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Curup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rosa.chua@dgac.gob.gt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Desiree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Robles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roselyne.aldana@dgac.gob.gt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Dannya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Mariellos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Roxcelly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Gerencia de Operaciones de Seguridad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ucciavsec.aila@dgac.gob.gt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Solval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rudy.solval@dgac.gob.gt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Estuardo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Turriz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rudy.turriz@dgac.gob.gt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 Haroldo Medina Castro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samuel.medina@dgac.gob.gt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340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 Eleonora Arana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sandra_arana@dgac.gob.gt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Dolores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sandra.ramirez@dgac.gob.gt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Ruano Contreras de Diaz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sandra.ruano@dgac.gob.gt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Sandy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Brillith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sandy.barrios@dgac.gob.gt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 (único nombre) Zepeda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santiago.zepeda@dgac.gob.gt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Santiago Alejandro De Jesús Nájera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santiago.najera@dgac.gob.gt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Areli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Hoil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Sosa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secia.hoil@dgac.gob.gt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Nery Ramírez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sergio.ramirez@dgac.gob.gt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Armando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Cú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sergio.cu@dgac.gob.gt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Carranza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sergio.enriquez@dgac.gob.gt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Rodolfo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Oliva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Mecias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andree.oliva@dgac.gob.gt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Sigrid Sabrina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Asteguieta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Jiménez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sigrid.marroquin@dgac.gob.gt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Carolina Santizo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Gasolinera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silvia.santizo@dgac.gob.gt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Silvia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Herrera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Melendez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jeaneth.herrera@dgac.gob.gt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Verónica Gómez Pérez de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  <w:t>estrada_silvia@dgac.gob.gt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 Amarilis Morales Veliz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 Elizabeth Villatoro Caishpal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stephanie.villatoro@dgac.gob.gt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 Lorena Salvatierra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suzanne.salvatierra@dgac.gob.gt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Comunicación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Navegacion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Vigilancia de Radar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telma.giron@dgac.gob.gt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Guizherme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Reynoso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tirone.reynoso@dgac.gob.gt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Tito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Porras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tito.perez@dgac.gob.gt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Maguirre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vanezza.maguirre@dgac.gob.gt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Anacaren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veldy.corado@dgac.gob.gt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Godoy Diaz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Haroldo Celada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victor.celada@dgac.gob.gt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Hugo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Manuel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 (único nombre) Paredes Saz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victorino.paredes@dgac.gob.gt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Violeta Carolina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Seguridad Aeroportuaria -AVSEC-AIMM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violeta.marin@dgac.gob.gt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Wellintong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wellington.deleon@dgac.gob.gt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William Andrés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william.revolorio@dgac.gob.gt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Leonardo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wilman.rios@dgac.gob.gt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Adekunle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Thompson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Brackett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windell.thompson@dgac.gob.gt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Maria Ugarte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yahaira.ugarte@dgac.gob.gt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Luzbina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yesenia.romero@dgac.gob.gt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Galdamez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roberto.galdamez@dgac.gob.gt</w:t>
            </w:r>
          </w:p>
        </w:tc>
      </w:tr>
    </w:tbl>
    <w:p w:rsidR="003433BA" w:rsidRDefault="003433BA"/>
    <w:sectPr w:rsidR="003433BA" w:rsidSect="003433BA">
      <w:headerReference w:type="default" r:id="rId6"/>
      <w:pgSz w:w="16839" w:h="11907" w:orient="landscape" w:code="9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9AE" w:rsidRDefault="002049AE" w:rsidP="003433BA">
      <w:pPr>
        <w:spacing w:after="0" w:line="240" w:lineRule="auto"/>
      </w:pPr>
      <w:r>
        <w:separator/>
      </w:r>
    </w:p>
  </w:endnote>
  <w:endnote w:type="continuationSeparator" w:id="0">
    <w:p w:rsidR="002049AE" w:rsidRDefault="002049AE" w:rsidP="00343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9AE" w:rsidRDefault="002049AE" w:rsidP="003433BA">
      <w:pPr>
        <w:spacing w:after="0" w:line="240" w:lineRule="auto"/>
      </w:pPr>
      <w:r>
        <w:separator/>
      </w:r>
    </w:p>
  </w:footnote>
  <w:footnote w:type="continuationSeparator" w:id="0">
    <w:p w:rsidR="002049AE" w:rsidRDefault="002049AE" w:rsidP="00343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3BA" w:rsidRDefault="003433BA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4D5012C1" wp14:editId="13EC5C8B">
          <wp:simplePos x="0" y="0"/>
          <wp:positionH relativeFrom="page">
            <wp:align>right</wp:align>
          </wp:positionH>
          <wp:positionV relativeFrom="paragraph">
            <wp:posOffset>-638093</wp:posOffset>
          </wp:positionV>
          <wp:extent cx="10687685" cy="7730837"/>
          <wp:effectExtent l="0" t="0" r="0" b="381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73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BA"/>
    <w:rsid w:val="002049AE"/>
    <w:rsid w:val="003433BA"/>
    <w:rsid w:val="00523F01"/>
    <w:rsid w:val="006B6DFD"/>
    <w:rsid w:val="008809CC"/>
    <w:rsid w:val="00CC5152"/>
    <w:rsid w:val="00DE4023"/>
    <w:rsid w:val="00F5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0C945C-FEC4-43EC-89BB-D33C15520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3BA"/>
  </w:style>
  <w:style w:type="paragraph" w:styleId="Piedepgina">
    <w:name w:val="footer"/>
    <w:basedOn w:val="Normal"/>
    <w:link w:val="PiedepginaCar"/>
    <w:uiPriority w:val="99"/>
    <w:unhideWhenUsed/>
    <w:rsid w:val="00343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5651</Words>
  <Characters>31084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los Milagros Guzmán Ramos</dc:creator>
  <cp:keywords/>
  <dc:description/>
  <cp:lastModifiedBy>Karol Mariela Castillo Herrarte</cp:lastModifiedBy>
  <cp:revision>2</cp:revision>
  <dcterms:created xsi:type="dcterms:W3CDTF">2020-07-06T16:38:00Z</dcterms:created>
  <dcterms:modified xsi:type="dcterms:W3CDTF">2020-07-06T16:38:00Z</dcterms:modified>
</cp:coreProperties>
</file>